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2F" w:rsidRPr="00AC671B" w:rsidRDefault="00AC671B" w:rsidP="00AC671B">
      <w:pPr>
        <w:pStyle w:val="22"/>
        <w:shd w:val="clear" w:color="auto" w:fill="auto"/>
        <w:spacing w:before="0" w:line="240" w:lineRule="auto"/>
        <w:ind w:left="300" w:right="40" w:hanging="300"/>
        <w:jc w:val="center"/>
        <w:rPr>
          <w:b/>
          <w:sz w:val="24"/>
          <w:szCs w:val="24"/>
        </w:rPr>
      </w:pPr>
      <w:r w:rsidRPr="00AC671B">
        <w:rPr>
          <w:b/>
          <w:sz w:val="24"/>
          <w:szCs w:val="24"/>
        </w:rPr>
        <w:t>Ссылки на материалы по русскому языку и литературе</w:t>
      </w:r>
    </w:p>
    <w:p w:rsidR="006F2F2F" w:rsidRPr="00AC671B" w:rsidRDefault="006F2F2F" w:rsidP="00AC671B">
      <w:pPr>
        <w:pStyle w:val="22"/>
        <w:shd w:val="clear" w:color="auto" w:fill="auto"/>
        <w:spacing w:before="0" w:line="240" w:lineRule="auto"/>
        <w:ind w:left="300" w:right="40"/>
        <w:jc w:val="left"/>
        <w:rPr>
          <w:sz w:val="24"/>
          <w:szCs w:val="24"/>
        </w:rPr>
      </w:pPr>
    </w:p>
    <w:p w:rsidR="00782FB3" w:rsidRPr="00AC671B" w:rsidRDefault="00B4776C" w:rsidP="00AC671B">
      <w:pPr>
        <w:pStyle w:val="22"/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hyperlink r:id="rId5" w:history="1">
        <w:proofErr w:type="gramStart"/>
        <w:r w:rsidR="00782FB3" w:rsidRPr="00AC671B">
          <w:rPr>
            <w:rStyle w:val="a3"/>
            <w:sz w:val="24"/>
            <w:szCs w:val="24"/>
            <w:lang w:val="en-US"/>
          </w:rPr>
          <w:t>www</w:t>
        </w:r>
        <w:r w:rsidR="00782FB3" w:rsidRPr="00AC671B">
          <w:rPr>
            <w:rStyle w:val="a3"/>
            <w:sz w:val="24"/>
            <w:szCs w:val="24"/>
          </w:rPr>
          <w:t>.</w:t>
        </w:r>
        <w:proofErr w:type="spellStart"/>
        <w:r w:rsidR="00782FB3" w:rsidRPr="00AC671B">
          <w:rPr>
            <w:rStyle w:val="a3"/>
            <w:sz w:val="24"/>
            <w:szCs w:val="24"/>
            <w:lang w:val="en-US"/>
          </w:rPr>
          <w:t>rubricon</w:t>
        </w:r>
        <w:proofErr w:type="spellEnd"/>
        <w:r w:rsidR="00782FB3" w:rsidRPr="00AC671B">
          <w:rPr>
            <w:rStyle w:val="a3"/>
            <w:sz w:val="24"/>
            <w:szCs w:val="24"/>
          </w:rPr>
          <w:t>.</w:t>
        </w:r>
        <w:proofErr w:type="spellStart"/>
        <w:r w:rsidR="00782FB3" w:rsidRPr="00AC67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82FB3" w:rsidRPr="00AC671B">
        <w:rPr>
          <w:sz w:val="24"/>
          <w:szCs w:val="24"/>
        </w:rPr>
        <w:t xml:space="preserve"> Энциклопедия «</w:t>
      </w:r>
      <w:proofErr w:type="spellStart"/>
      <w:r w:rsidR="00782FB3" w:rsidRPr="00AC671B">
        <w:rPr>
          <w:sz w:val="24"/>
          <w:szCs w:val="24"/>
        </w:rPr>
        <w:t>Рубрикон</w:t>
      </w:r>
      <w:proofErr w:type="spellEnd"/>
      <w:r w:rsidR="00782FB3" w:rsidRPr="00AC671B">
        <w:rPr>
          <w:sz w:val="24"/>
          <w:szCs w:val="24"/>
        </w:rPr>
        <w:t>».</w:t>
      </w:r>
      <w:proofErr w:type="gramEnd"/>
    </w:p>
    <w:p w:rsidR="00782FB3" w:rsidRPr="00AC671B" w:rsidRDefault="00782FB3" w:rsidP="00AC671B">
      <w:pPr>
        <w:pStyle w:val="22"/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AC671B">
        <w:rPr>
          <w:sz w:val="24"/>
          <w:szCs w:val="24"/>
        </w:rPr>
        <w:t xml:space="preserve"> </w:t>
      </w:r>
      <w:hyperlink r:id="rId6" w:history="1">
        <w:proofErr w:type="gramStart"/>
        <w:r w:rsidRPr="00AC671B">
          <w:rPr>
            <w:rStyle w:val="a3"/>
            <w:sz w:val="24"/>
            <w:szCs w:val="24"/>
            <w:lang w:val="en-US"/>
          </w:rPr>
          <w:t>www</w:t>
        </w:r>
        <w:r w:rsidRPr="00AC671B">
          <w:rPr>
            <w:rStyle w:val="a3"/>
            <w:sz w:val="24"/>
            <w:szCs w:val="24"/>
          </w:rPr>
          <w:t>.</w:t>
        </w:r>
        <w:proofErr w:type="spellStart"/>
        <w:r w:rsidRPr="00AC671B">
          <w:rPr>
            <w:rStyle w:val="a3"/>
            <w:sz w:val="24"/>
            <w:szCs w:val="24"/>
            <w:lang w:val="en-US"/>
          </w:rPr>
          <w:t>slovari</w:t>
        </w:r>
        <w:proofErr w:type="spellEnd"/>
        <w:r w:rsidRPr="00AC671B">
          <w:rPr>
            <w:rStyle w:val="a3"/>
            <w:sz w:val="24"/>
            <w:szCs w:val="24"/>
          </w:rPr>
          <w:t>.</w:t>
        </w:r>
        <w:proofErr w:type="spellStart"/>
        <w:r w:rsidRPr="00AC67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C671B">
        <w:rPr>
          <w:sz w:val="24"/>
          <w:szCs w:val="24"/>
        </w:rPr>
        <w:t xml:space="preserve"> Электронные словари.</w:t>
      </w:r>
      <w:proofErr w:type="gramEnd"/>
    </w:p>
    <w:p w:rsidR="00782FB3" w:rsidRPr="00AC671B" w:rsidRDefault="00B4776C" w:rsidP="00AC671B">
      <w:pPr>
        <w:pStyle w:val="22"/>
        <w:shd w:val="clear" w:color="auto" w:fill="auto"/>
        <w:spacing w:before="0" w:line="240" w:lineRule="auto"/>
        <w:ind w:right="40"/>
        <w:rPr>
          <w:sz w:val="24"/>
          <w:szCs w:val="24"/>
        </w:rPr>
      </w:pPr>
      <w:hyperlink r:id="rId7" w:history="1">
        <w:proofErr w:type="gramStart"/>
        <w:r w:rsidR="00782FB3" w:rsidRPr="00AC671B">
          <w:rPr>
            <w:rStyle w:val="a3"/>
            <w:sz w:val="24"/>
            <w:szCs w:val="24"/>
            <w:lang w:val="en-US"/>
          </w:rPr>
          <w:t>www</w:t>
        </w:r>
        <w:r w:rsidR="00782FB3" w:rsidRPr="00AC671B">
          <w:rPr>
            <w:rStyle w:val="a3"/>
            <w:sz w:val="24"/>
            <w:szCs w:val="24"/>
          </w:rPr>
          <w:t>.</w:t>
        </w:r>
        <w:proofErr w:type="spellStart"/>
        <w:r w:rsidR="00782FB3" w:rsidRPr="00AC671B">
          <w:rPr>
            <w:rStyle w:val="a3"/>
            <w:sz w:val="24"/>
            <w:szCs w:val="24"/>
            <w:lang w:val="en-US"/>
          </w:rPr>
          <w:t>gramota</w:t>
        </w:r>
        <w:proofErr w:type="spellEnd"/>
        <w:r w:rsidR="00782FB3" w:rsidRPr="00AC671B">
          <w:rPr>
            <w:rStyle w:val="a3"/>
            <w:sz w:val="24"/>
            <w:szCs w:val="24"/>
          </w:rPr>
          <w:t>.</w:t>
        </w:r>
        <w:proofErr w:type="spellStart"/>
        <w:r w:rsidR="00782FB3" w:rsidRPr="00AC67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82FB3" w:rsidRPr="00AC671B">
        <w:rPr>
          <w:sz w:val="24"/>
          <w:szCs w:val="24"/>
        </w:rPr>
        <w:t xml:space="preserve"> Справочно-информационный интернет- портал «Русский язык».</w:t>
      </w:r>
      <w:proofErr w:type="gramEnd"/>
    </w:p>
    <w:p w:rsidR="00782FB3" w:rsidRPr="00AC671B" w:rsidRDefault="00B4776C" w:rsidP="00AC671B">
      <w:pPr>
        <w:pStyle w:val="22"/>
        <w:shd w:val="clear" w:color="auto" w:fill="auto"/>
        <w:spacing w:before="0" w:line="240" w:lineRule="auto"/>
        <w:ind w:right="40"/>
        <w:rPr>
          <w:sz w:val="24"/>
          <w:szCs w:val="24"/>
        </w:rPr>
      </w:pPr>
      <w:hyperlink r:id="rId8" w:history="1">
        <w:proofErr w:type="gramStart"/>
        <w:r w:rsidR="00782FB3" w:rsidRPr="00AC671B">
          <w:rPr>
            <w:rStyle w:val="a3"/>
            <w:sz w:val="24"/>
            <w:szCs w:val="24"/>
            <w:lang w:val="en-US"/>
          </w:rPr>
          <w:t>www</w:t>
        </w:r>
        <w:r w:rsidR="00782FB3" w:rsidRPr="00AC671B">
          <w:rPr>
            <w:rStyle w:val="a3"/>
            <w:sz w:val="24"/>
            <w:szCs w:val="24"/>
          </w:rPr>
          <w:t>.</w:t>
        </w:r>
        <w:proofErr w:type="spellStart"/>
        <w:r w:rsidR="00782FB3" w:rsidRPr="00AC671B">
          <w:rPr>
            <w:rStyle w:val="a3"/>
            <w:sz w:val="24"/>
            <w:szCs w:val="24"/>
            <w:lang w:val="en-US"/>
          </w:rPr>
          <w:t>feb</w:t>
        </w:r>
        <w:proofErr w:type="spellEnd"/>
        <w:r w:rsidR="00782FB3" w:rsidRPr="00AC671B">
          <w:rPr>
            <w:rStyle w:val="a3"/>
            <w:sz w:val="24"/>
            <w:szCs w:val="24"/>
          </w:rPr>
          <w:t>-</w:t>
        </w:r>
        <w:r w:rsidR="00782FB3" w:rsidRPr="00AC671B">
          <w:rPr>
            <w:rStyle w:val="a3"/>
            <w:sz w:val="24"/>
            <w:szCs w:val="24"/>
            <w:lang w:val="en-US"/>
          </w:rPr>
          <w:t>web</w:t>
        </w:r>
        <w:r w:rsidR="00782FB3" w:rsidRPr="00AC671B">
          <w:rPr>
            <w:rStyle w:val="a3"/>
            <w:sz w:val="24"/>
            <w:szCs w:val="24"/>
          </w:rPr>
          <w:t>.</w:t>
        </w:r>
        <w:proofErr w:type="spellStart"/>
        <w:r w:rsidR="00782FB3" w:rsidRPr="00AC67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82FB3" w:rsidRPr="00AC671B">
        <w:rPr>
          <w:sz w:val="24"/>
          <w:szCs w:val="24"/>
        </w:rPr>
        <w:t xml:space="preserve"> Фундаментальная электронная библиотека «Русская литература и фольклор».</w:t>
      </w:r>
      <w:proofErr w:type="gramEnd"/>
    </w:p>
    <w:p w:rsidR="00782FB3" w:rsidRPr="00AC671B" w:rsidRDefault="00B4776C" w:rsidP="00AC671B">
      <w:pPr>
        <w:pStyle w:val="22"/>
        <w:shd w:val="clear" w:color="auto" w:fill="auto"/>
        <w:spacing w:before="0" w:line="240" w:lineRule="auto"/>
        <w:rPr>
          <w:sz w:val="24"/>
          <w:szCs w:val="24"/>
        </w:rPr>
      </w:pPr>
      <w:hyperlink r:id="rId9" w:history="1">
        <w:proofErr w:type="gramStart"/>
        <w:r w:rsidR="00782FB3" w:rsidRPr="00AC671B">
          <w:rPr>
            <w:rStyle w:val="a3"/>
            <w:sz w:val="24"/>
            <w:szCs w:val="24"/>
            <w:lang w:val="en-US"/>
          </w:rPr>
          <w:t>www</w:t>
        </w:r>
        <w:r w:rsidR="00782FB3" w:rsidRPr="00AC671B">
          <w:rPr>
            <w:rStyle w:val="a3"/>
            <w:sz w:val="24"/>
            <w:szCs w:val="24"/>
          </w:rPr>
          <w:t>.</w:t>
        </w:r>
        <w:proofErr w:type="spellStart"/>
        <w:r w:rsidR="00782FB3" w:rsidRPr="00AC671B">
          <w:rPr>
            <w:rStyle w:val="a3"/>
            <w:sz w:val="24"/>
            <w:szCs w:val="24"/>
            <w:lang w:val="en-US"/>
          </w:rPr>
          <w:t>myfhology</w:t>
        </w:r>
        <w:proofErr w:type="spellEnd"/>
        <w:r w:rsidR="00782FB3" w:rsidRPr="00AC671B">
          <w:rPr>
            <w:rStyle w:val="a3"/>
            <w:sz w:val="24"/>
            <w:szCs w:val="24"/>
          </w:rPr>
          <w:t>.</w:t>
        </w:r>
        <w:proofErr w:type="spellStart"/>
        <w:r w:rsidR="00782FB3" w:rsidRPr="00AC67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82FB3" w:rsidRPr="00AC671B">
        <w:rPr>
          <w:sz w:val="24"/>
          <w:szCs w:val="24"/>
        </w:rPr>
        <w:t xml:space="preserve"> Мифологическая энциклопедия.</w:t>
      </w:r>
      <w:proofErr w:type="gramEnd"/>
    </w:p>
    <w:p w:rsidR="00974FD5" w:rsidRPr="00AC671B" w:rsidRDefault="00782FB3" w:rsidP="00AC671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r w:rsidRPr="00AC6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10" w:history="1">
        <w:r w:rsidR="00974FD5" w:rsidRPr="00AC671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5F7E7"/>
          </w:rPr>
          <w:t>http://pedsovet.su/</w:t>
        </w:r>
      </w:hyperlink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- педагогическое сообщество Екатерины Пашковой;</w:t>
      </w:r>
    </w:p>
    <w:p w:rsidR="00974FD5" w:rsidRPr="00AC671B" w:rsidRDefault="00974FD5" w:rsidP="00AC671B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r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  <w:hyperlink r:id="rId11" w:history="1">
        <w:r w:rsidRPr="00AC671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5F7E7"/>
          </w:rPr>
          <w:t>http://pedsovet.org/</w:t>
        </w:r>
      </w:hyperlink>
      <w:r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  <w:r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- XI Всероссийский интернет-педсовет;</w:t>
      </w:r>
      <w:r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</w:p>
    <w:p w:rsidR="00974FD5" w:rsidRPr="00AC671B" w:rsidRDefault="00B4776C" w:rsidP="00AC671B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hyperlink r:id="rId12" w:history="1">
        <w:r w:rsidR="00974FD5" w:rsidRPr="00AC671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5F7E7"/>
          </w:rPr>
          <w:t>http://it-n.ru/</w:t>
        </w:r>
      </w:hyperlink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- сеть творческих учителей;</w:t>
      </w:r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</w:p>
    <w:p w:rsidR="00974FD5" w:rsidRPr="00AC671B" w:rsidRDefault="00B4776C" w:rsidP="00AC671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hyperlink r:id="rId13" w:history="1">
        <w:r w:rsidR="00974FD5" w:rsidRPr="00AC671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5F7E7"/>
          </w:rPr>
          <w:t>http://viki.rdf.ru/</w:t>
        </w:r>
      </w:hyperlink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- детские электронные презентации и клипы;</w:t>
      </w:r>
    </w:p>
    <w:p w:rsidR="00974FD5" w:rsidRPr="00AC671B" w:rsidRDefault="00B4776C" w:rsidP="00AC671B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hyperlink r:id="rId14" w:history="1">
        <w:r w:rsidR="00974FD5" w:rsidRPr="00AC671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5F7E7"/>
          </w:rPr>
          <w:t>http://www.rusedu.ru/</w:t>
        </w:r>
      </w:hyperlink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- архив учебных программ и презентаций;</w:t>
      </w:r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</w:p>
    <w:p w:rsidR="00974FD5" w:rsidRPr="00AC671B" w:rsidRDefault="00B4776C" w:rsidP="00AC671B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hyperlink r:id="rId15" w:history="1">
        <w:r w:rsidR="00974FD5" w:rsidRPr="00AC671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5F7E7"/>
          </w:rPr>
          <w:t>http://www.uroki.net/</w:t>
        </w:r>
      </w:hyperlink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 xml:space="preserve">- </w:t>
      </w:r>
      <w:r w:rsidR="006A7C3E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 xml:space="preserve">всё для учителя </w:t>
      </w:r>
    </w:p>
    <w:p w:rsidR="00974FD5" w:rsidRPr="00AC671B" w:rsidRDefault="00B4776C" w:rsidP="00AC671B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hyperlink r:id="rId16" w:history="1">
        <w:r w:rsidR="00974FD5" w:rsidRPr="00AC671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5F7E7"/>
          </w:rPr>
          <w:t>http://www.uchportal.ru/</w:t>
        </w:r>
      </w:hyperlink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- учительский портал;</w:t>
      </w:r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</w:p>
    <w:p w:rsidR="00974FD5" w:rsidRPr="00AC671B" w:rsidRDefault="00B4776C" w:rsidP="00AC671B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hyperlink r:id="rId17" w:history="1">
        <w:r w:rsidR="00974FD5" w:rsidRPr="00AC671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5F7E7"/>
          </w:rPr>
          <w:t>http://www.nachalka.com/</w:t>
        </w:r>
      </w:hyperlink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  <w:r w:rsidR="006A7C3E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- сайт учителей</w:t>
      </w:r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;</w:t>
      </w:r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</w:p>
    <w:p w:rsidR="0071567B" w:rsidRPr="00AC671B" w:rsidRDefault="00B4776C" w:rsidP="00AC671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hyperlink r:id="rId18" w:history="1">
        <w:r w:rsidR="00974FD5" w:rsidRPr="00AC671B">
          <w:rPr>
            <w:rStyle w:val="a3"/>
            <w:rFonts w:ascii="Times New Roman" w:hAnsi="Times New Roman" w:cs="Times New Roman"/>
            <w:color w:val="27638C"/>
            <w:sz w:val="24"/>
            <w:szCs w:val="24"/>
            <w:shd w:val="clear" w:color="auto" w:fill="F5F7E7"/>
          </w:rPr>
          <w:t>http://festival.1september.ru/</w:t>
        </w:r>
      </w:hyperlink>
      <w:r w:rsidR="00974FD5" w:rsidRPr="00AC671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 </w:t>
      </w:r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 xml:space="preserve">- Фестиваль </w:t>
      </w:r>
      <w:proofErr w:type="spellStart"/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пед</w:t>
      </w:r>
      <w:proofErr w:type="gramStart"/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.и</w:t>
      </w:r>
      <w:proofErr w:type="gramEnd"/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дей</w:t>
      </w:r>
      <w:proofErr w:type="spellEnd"/>
      <w:r w:rsidR="00974FD5" w:rsidRPr="00AC671B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 xml:space="preserve"> "Открытый урок"; http:// numi.ru/ -методический центр NUMI.RU. </w:t>
      </w:r>
    </w:p>
    <w:p w:rsidR="00AC671B" w:rsidRPr="00AC671B" w:rsidRDefault="00AC671B" w:rsidP="00AC671B">
      <w:pPr>
        <w:pStyle w:val="22"/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hyperlink r:id="rId19" w:history="1">
        <w:proofErr w:type="gramStart"/>
        <w:r w:rsidRPr="00AC671B">
          <w:rPr>
            <w:rStyle w:val="a3"/>
            <w:sz w:val="24"/>
            <w:szCs w:val="24"/>
            <w:lang w:val="en-US"/>
          </w:rPr>
          <w:t>www</w:t>
        </w:r>
        <w:r w:rsidRPr="00AC671B">
          <w:rPr>
            <w:rStyle w:val="a3"/>
            <w:sz w:val="24"/>
            <w:szCs w:val="24"/>
          </w:rPr>
          <w:t>.</w:t>
        </w:r>
        <w:proofErr w:type="spellStart"/>
        <w:r w:rsidRPr="00AC671B">
          <w:rPr>
            <w:rStyle w:val="a3"/>
            <w:sz w:val="24"/>
            <w:szCs w:val="24"/>
            <w:lang w:val="en-US"/>
          </w:rPr>
          <w:t>wikipedia</w:t>
        </w:r>
        <w:proofErr w:type="spellEnd"/>
        <w:r w:rsidRPr="00AC671B">
          <w:rPr>
            <w:rStyle w:val="a3"/>
            <w:sz w:val="24"/>
            <w:szCs w:val="24"/>
          </w:rPr>
          <w:t>.</w:t>
        </w:r>
        <w:proofErr w:type="spellStart"/>
        <w:r w:rsidRPr="00AC67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C671B">
        <w:rPr>
          <w:sz w:val="24"/>
          <w:szCs w:val="24"/>
        </w:rPr>
        <w:t xml:space="preserve"> Универсальная энциклопедия «</w:t>
      </w:r>
      <w:proofErr w:type="spellStart"/>
      <w:r w:rsidRPr="00AC671B">
        <w:rPr>
          <w:sz w:val="24"/>
          <w:szCs w:val="24"/>
        </w:rPr>
        <w:t>Википедия</w:t>
      </w:r>
      <w:proofErr w:type="spellEnd"/>
      <w:r w:rsidRPr="00AC671B">
        <w:rPr>
          <w:sz w:val="24"/>
          <w:szCs w:val="24"/>
        </w:rPr>
        <w:t>».</w:t>
      </w:r>
      <w:proofErr w:type="gramEnd"/>
    </w:p>
    <w:p w:rsidR="00AC671B" w:rsidRPr="00AC671B" w:rsidRDefault="00AC671B" w:rsidP="00AC671B">
      <w:pPr>
        <w:pStyle w:val="22"/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AC671B">
        <w:rPr>
          <w:sz w:val="24"/>
          <w:szCs w:val="24"/>
        </w:rPr>
        <w:t xml:space="preserve"> </w:t>
      </w:r>
      <w:hyperlink r:id="rId20" w:history="1">
        <w:proofErr w:type="gramStart"/>
        <w:r w:rsidRPr="00AC671B">
          <w:rPr>
            <w:rStyle w:val="a3"/>
            <w:sz w:val="24"/>
            <w:szCs w:val="24"/>
            <w:lang w:val="en-US"/>
          </w:rPr>
          <w:t>www</w:t>
        </w:r>
        <w:r w:rsidRPr="00AC671B">
          <w:rPr>
            <w:rStyle w:val="a3"/>
            <w:sz w:val="24"/>
            <w:szCs w:val="24"/>
          </w:rPr>
          <w:t>.</w:t>
        </w:r>
        <w:proofErr w:type="spellStart"/>
        <w:r w:rsidRPr="00AC671B">
          <w:rPr>
            <w:rStyle w:val="a3"/>
            <w:sz w:val="24"/>
            <w:szCs w:val="24"/>
            <w:lang w:val="en-US"/>
          </w:rPr>
          <w:t>krugosvet</w:t>
        </w:r>
        <w:proofErr w:type="spellEnd"/>
        <w:r w:rsidRPr="00AC671B">
          <w:rPr>
            <w:rStyle w:val="a3"/>
            <w:sz w:val="24"/>
            <w:szCs w:val="24"/>
          </w:rPr>
          <w:t>.</w:t>
        </w:r>
        <w:proofErr w:type="spellStart"/>
        <w:r w:rsidRPr="00AC67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C671B">
        <w:rPr>
          <w:sz w:val="24"/>
          <w:szCs w:val="24"/>
        </w:rPr>
        <w:t xml:space="preserve"> Универсальная энциклопедия «</w:t>
      </w:r>
      <w:proofErr w:type="spellStart"/>
      <w:r w:rsidRPr="00AC671B">
        <w:rPr>
          <w:sz w:val="24"/>
          <w:szCs w:val="24"/>
        </w:rPr>
        <w:t>Кругосвет</w:t>
      </w:r>
      <w:proofErr w:type="spellEnd"/>
      <w:r w:rsidRPr="00AC671B">
        <w:rPr>
          <w:sz w:val="24"/>
          <w:szCs w:val="24"/>
        </w:rPr>
        <w:t>».</w:t>
      </w:r>
      <w:proofErr w:type="gramEnd"/>
    </w:p>
    <w:p w:rsidR="006A7C3E" w:rsidRPr="00AC671B" w:rsidRDefault="00B4776C" w:rsidP="00AC671B">
      <w:pPr>
        <w:pStyle w:val="a4"/>
        <w:spacing w:before="0" w:beforeAutospacing="0" w:after="0" w:afterAutospacing="0"/>
        <w:rPr>
          <w:color w:val="000000"/>
        </w:rPr>
      </w:pPr>
      <w:hyperlink r:id="rId21" w:tgtFrame="_blank" w:history="1">
        <w:r w:rsidR="006A7C3E" w:rsidRPr="00AC671B">
          <w:rPr>
            <w:rStyle w:val="a3"/>
          </w:rPr>
          <w:t>http://lib.ru</w:t>
        </w:r>
      </w:hyperlink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t xml:space="preserve">- Самая известная в Рунете электронная www-библиотека, открыта в 1994. Читатели ежедневно пополняют ее. В ней существуют разделы: художественная литература, фантастика и политика, техдокументация и юмор, история и поэзия, КСП и русский рок, туризм и парашютизм, философия и </w:t>
      </w:r>
      <w:proofErr w:type="spellStart"/>
      <w:r w:rsidR="006A7C3E" w:rsidRPr="00AC671B">
        <w:rPr>
          <w:color w:val="000000"/>
        </w:rPr>
        <w:t>эзотерии</w:t>
      </w:r>
      <w:proofErr w:type="spellEnd"/>
      <w:r w:rsidR="006A7C3E" w:rsidRPr="00AC671B">
        <w:rPr>
          <w:color w:val="000000"/>
        </w:rPr>
        <w:t xml:space="preserve">. На сайте представлены сведения о сетевых проектах и конкурсах, работает виртуальный книжный магазин </w:t>
      </w:r>
      <w:proofErr w:type="spellStart"/>
      <w:r w:rsidR="006A7C3E" w:rsidRPr="00AC671B">
        <w:rPr>
          <w:color w:val="000000"/>
        </w:rPr>
        <w:t>Библион</w:t>
      </w:r>
      <w:proofErr w:type="spellEnd"/>
      <w:r w:rsidR="006A7C3E" w:rsidRPr="00AC671B">
        <w:rPr>
          <w:color w:val="000000"/>
        </w:rPr>
        <w:t xml:space="preserve">, проходят форумы-обсуждения, а также вы сможете </w:t>
      </w:r>
      <w:r w:rsidR="006A7C3E" w:rsidRPr="00AC671B">
        <w:rPr>
          <w:color w:val="000000"/>
        </w:rPr>
        <w:lastRenderedPageBreak/>
        <w:t>ознакомиться с творческими работами</w:t>
      </w:r>
      <w:proofErr w:type="gramStart"/>
      <w:r w:rsidR="006A7C3E" w:rsidRPr="00AC671B">
        <w:rPr>
          <w:color w:val="000000"/>
        </w:rPr>
        <w:t xml:space="preserve"> ,</w:t>
      </w:r>
      <w:proofErr w:type="gramEnd"/>
      <w:r w:rsidR="006A7C3E" w:rsidRPr="00AC671B">
        <w:rPr>
          <w:color w:val="000000"/>
        </w:rPr>
        <w:t xml:space="preserve"> победившими в литературных конкурсах прежних лет.</w:t>
      </w:r>
    </w:p>
    <w:p w:rsidR="006A7C3E" w:rsidRPr="00AC671B" w:rsidRDefault="00B4776C" w:rsidP="00AC671B">
      <w:pPr>
        <w:pStyle w:val="a4"/>
        <w:spacing w:before="0" w:beforeAutospacing="0" w:after="0" w:afterAutospacing="0"/>
        <w:rPr>
          <w:color w:val="000000"/>
        </w:rPr>
      </w:pPr>
      <w:hyperlink r:id="rId22" w:tgtFrame="_blank" w:history="1">
        <w:r w:rsidR="006A7C3E" w:rsidRPr="00AC671B">
          <w:rPr>
            <w:rStyle w:val="a3"/>
          </w:rPr>
          <w:t>http://ssp.ioso.ru</w:t>
        </w:r>
      </w:hyperlink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t xml:space="preserve">- Сам себе писатель </w:t>
      </w:r>
      <w:proofErr w:type="gramStart"/>
      <w:r w:rsidR="006A7C3E" w:rsidRPr="00AC671B">
        <w:rPr>
          <w:color w:val="000000"/>
        </w:rPr>
        <w:t>-с</w:t>
      </w:r>
      <w:proofErr w:type="gramEnd"/>
      <w:r w:rsidR="006A7C3E" w:rsidRPr="00AC671B">
        <w:rPr>
          <w:color w:val="000000"/>
        </w:rPr>
        <w:t>айт представляет собой новый тип учебника по литературоведению, в котором в легкой игровой форме даются сведения о некоторых литературных жанрах. Данный сайт может помочь учителю выстроить систему уроков и продумать методику домашних заданий. Сайт дает возможность проводить работу по предлагаемому материалу и под руководством учителя, и самостоятельно, а также способствует развитию творческих способностей подростка.</w:t>
      </w:r>
    </w:p>
    <w:p w:rsidR="006A7C3E" w:rsidRPr="00AC671B" w:rsidRDefault="00B4776C" w:rsidP="00AC671B">
      <w:pPr>
        <w:pStyle w:val="a4"/>
        <w:spacing w:before="0" w:beforeAutospacing="0" w:after="0" w:afterAutospacing="0"/>
        <w:rPr>
          <w:color w:val="000000"/>
        </w:rPr>
      </w:pPr>
      <w:hyperlink r:id="rId23" w:tgtFrame="_blank" w:history="1">
        <w:r w:rsidR="006A7C3E" w:rsidRPr="00AC671B">
          <w:rPr>
            <w:rStyle w:val="a3"/>
          </w:rPr>
          <w:t>http://www.online.ru/sp/eel/russian</w:t>
        </w:r>
      </w:hyperlink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t>- на сайте представлены тексты русской классической литературы и книги современной авторов. В этой публичной электронной библиотеке существует каталог и работает поисковая система.</w:t>
      </w:r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br/>
      </w:r>
      <w:hyperlink r:id="rId24" w:tgtFrame="_blank" w:history="1">
        <w:r w:rsidR="006A7C3E" w:rsidRPr="00AC671B">
          <w:rPr>
            <w:rStyle w:val="a3"/>
          </w:rPr>
          <w:t>http://www.litera.ru</w:t>
        </w:r>
      </w:hyperlink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t>- сайт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Кроме того, на сервере размещен сетевой литературный журнал "Словесность".</w:t>
      </w:r>
    </w:p>
    <w:p w:rsidR="006A7C3E" w:rsidRPr="00AC671B" w:rsidRDefault="00B4776C" w:rsidP="00AC671B">
      <w:pPr>
        <w:pStyle w:val="a4"/>
        <w:spacing w:before="0" w:beforeAutospacing="0" w:after="0" w:afterAutospacing="0"/>
        <w:rPr>
          <w:color w:val="000000"/>
        </w:rPr>
      </w:pPr>
      <w:hyperlink r:id="rId25" w:tgtFrame="_blank" w:history="1">
        <w:proofErr w:type="gramStart"/>
        <w:r w:rsidR="006A7C3E" w:rsidRPr="00AC671B">
          <w:rPr>
            <w:rStyle w:val="a3"/>
          </w:rPr>
          <w:t>http://www.alleng.ru/edu/ruslang.htm</w:t>
        </w:r>
      </w:hyperlink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t>- Русский язык школьникам - тесты, уроки, правила русского языка, ЕГЭ 2007, класс, слова, стилистика, тестирование русского языка, культура, история, нормы, грамматика русского языка, олимпиады, орфография.</w:t>
      </w:r>
      <w:proofErr w:type="gramEnd"/>
    </w:p>
    <w:p w:rsidR="006A7C3E" w:rsidRPr="00AC671B" w:rsidRDefault="00B4776C" w:rsidP="00AC671B">
      <w:pPr>
        <w:pStyle w:val="a4"/>
        <w:spacing w:before="0" w:beforeAutospacing="0" w:after="0" w:afterAutospacing="0"/>
        <w:rPr>
          <w:color w:val="000000"/>
        </w:rPr>
      </w:pPr>
      <w:hyperlink r:id="rId26" w:tgtFrame="_blank" w:history="1">
        <w:r w:rsidR="006A7C3E" w:rsidRPr="00AC671B">
          <w:rPr>
            <w:rStyle w:val="a3"/>
          </w:rPr>
          <w:t>http://language.edu.ru/</w:t>
        </w:r>
      </w:hyperlink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t>- Коллекция: правила по русскому языку и диктанты. В коллекции диктантов по русскому языку реализована возможность прослушивания диктанта целиком и отдельно по предложениям.</w:t>
      </w:r>
    </w:p>
    <w:p w:rsidR="006A7C3E" w:rsidRPr="00AC671B" w:rsidRDefault="00B4776C" w:rsidP="00AC671B">
      <w:pPr>
        <w:pStyle w:val="a4"/>
        <w:spacing w:before="0" w:beforeAutospacing="0" w:after="0" w:afterAutospacing="0"/>
        <w:rPr>
          <w:color w:val="000000"/>
        </w:rPr>
      </w:pPr>
      <w:hyperlink r:id="rId27" w:tgtFrame="_blank" w:history="1">
        <w:r w:rsidR="006A7C3E" w:rsidRPr="00AC671B">
          <w:rPr>
            <w:rStyle w:val="a3"/>
          </w:rPr>
          <w:t>http://www.prosv.ru/ebooks/ladizenskaya_russkii_7/05.htm</w:t>
        </w:r>
      </w:hyperlink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t xml:space="preserve">- Т.А. </w:t>
      </w:r>
      <w:proofErr w:type="spellStart"/>
      <w:r w:rsidR="006A7C3E" w:rsidRPr="00AC671B">
        <w:rPr>
          <w:color w:val="000000"/>
        </w:rPr>
        <w:t>Ладыженская</w:t>
      </w:r>
      <w:proofErr w:type="spellEnd"/>
      <w:r w:rsidR="006A7C3E" w:rsidRPr="00AC671B">
        <w:rPr>
          <w:color w:val="000000"/>
        </w:rPr>
        <w:t xml:space="preserve"> "Развитие связной речи"</w:t>
      </w:r>
    </w:p>
    <w:p w:rsidR="006A7C3E" w:rsidRPr="00AC671B" w:rsidRDefault="00B4776C" w:rsidP="00AC671B">
      <w:pPr>
        <w:pStyle w:val="a4"/>
        <w:spacing w:before="0" w:beforeAutospacing="0" w:after="0" w:afterAutospacing="0"/>
        <w:rPr>
          <w:color w:val="000000"/>
        </w:rPr>
      </w:pPr>
      <w:hyperlink r:id="rId28" w:tgtFrame="_blank" w:history="1">
        <w:r w:rsidR="006A7C3E" w:rsidRPr="00AC671B">
          <w:rPr>
            <w:rStyle w:val="a3"/>
          </w:rPr>
          <w:t>http://www.gramota.ru/class/</w:t>
        </w:r>
      </w:hyperlink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t>- Учебники, интерактивные диктанты, цитаты, скороговорки, пословицы и многое другое.</w:t>
      </w:r>
    </w:p>
    <w:p w:rsidR="006A7C3E" w:rsidRPr="00AC671B" w:rsidRDefault="00B4776C" w:rsidP="00AC671B">
      <w:pPr>
        <w:pStyle w:val="a4"/>
        <w:spacing w:before="0" w:beforeAutospacing="0" w:after="0" w:afterAutospacing="0"/>
        <w:rPr>
          <w:color w:val="000000"/>
        </w:rPr>
      </w:pPr>
      <w:hyperlink r:id="rId29" w:tgtFrame="_blank" w:history="1">
        <w:r w:rsidR="006A7C3E" w:rsidRPr="00AC671B">
          <w:rPr>
            <w:rStyle w:val="a3"/>
          </w:rPr>
          <w:t>http://www.prosv.ru/ebooks/ladizenskaya_russkii_7/</w:t>
        </w:r>
      </w:hyperlink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t xml:space="preserve">- Методические рекомендации к учебнику для 7 класса Т. А. </w:t>
      </w:r>
      <w:proofErr w:type="spellStart"/>
      <w:r w:rsidR="006A7C3E" w:rsidRPr="00AC671B">
        <w:rPr>
          <w:color w:val="000000"/>
        </w:rPr>
        <w:t>Ладыженская</w:t>
      </w:r>
      <w:proofErr w:type="spellEnd"/>
      <w:r w:rsidR="006A7C3E" w:rsidRPr="00AC671B">
        <w:rPr>
          <w:color w:val="000000"/>
        </w:rPr>
        <w:t>,</w:t>
      </w:r>
      <w:r w:rsidR="006A7C3E" w:rsidRPr="00AC671B">
        <w:rPr>
          <w:color w:val="000000"/>
        </w:rPr>
        <w:br/>
        <w:t xml:space="preserve">Л. А. </w:t>
      </w:r>
      <w:proofErr w:type="spellStart"/>
      <w:r w:rsidR="006A7C3E" w:rsidRPr="00AC671B">
        <w:rPr>
          <w:color w:val="000000"/>
        </w:rPr>
        <w:t>Тростенцова</w:t>
      </w:r>
      <w:proofErr w:type="spellEnd"/>
      <w:r w:rsidR="006A7C3E" w:rsidRPr="00AC671B">
        <w:rPr>
          <w:color w:val="000000"/>
        </w:rPr>
        <w:t>, М. Т. Баранов, О. М. Александрова,</w:t>
      </w:r>
      <w:r w:rsidR="006A7C3E" w:rsidRPr="00AC671B">
        <w:rPr>
          <w:color w:val="000000"/>
        </w:rPr>
        <w:br/>
        <w:t>Л. Ю. Комиссарова общеобразовательных учреждений "ОБУЧЕНИЕ РУССКОМУ ЯЗЫКУ в 7 классе"</w:t>
      </w:r>
    </w:p>
    <w:p w:rsidR="006A7C3E" w:rsidRPr="00AC671B" w:rsidRDefault="00B4776C" w:rsidP="00AC671B">
      <w:pPr>
        <w:pStyle w:val="a4"/>
        <w:spacing w:before="0" w:beforeAutospacing="0" w:after="0" w:afterAutospacing="0"/>
        <w:rPr>
          <w:color w:val="000000"/>
        </w:rPr>
      </w:pPr>
      <w:hyperlink r:id="rId30" w:tgtFrame="_blank" w:history="1">
        <w:r w:rsidR="006A7C3E" w:rsidRPr="00AC671B">
          <w:rPr>
            <w:rStyle w:val="a3"/>
          </w:rPr>
          <w:t>http://litera.edu.ru/</w:t>
        </w:r>
      </w:hyperlink>
      <w:r w:rsidR="006A7C3E" w:rsidRPr="00AC671B">
        <w:rPr>
          <w:rStyle w:val="apple-converted-space"/>
          <w:color w:val="000000"/>
        </w:rPr>
        <w:t> </w:t>
      </w:r>
      <w:r w:rsidR="006A7C3E" w:rsidRPr="00AC671B">
        <w:rPr>
          <w:color w:val="000000"/>
        </w:rPr>
        <w:t>- Коллекция: русская и зарубежная литература для школы</w:t>
      </w:r>
    </w:p>
    <w:p w:rsidR="006A7C3E" w:rsidRPr="00AC671B" w:rsidRDefault="00B4776C" w:rsidP="00AC6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6A7C3E" w:rsidRPr="00AC671B">
          <w:rPr>
            <w:rStyle w:val="a3"/>
            <w:rFonts w:ascii="Times New Roman" w:hAnsi="Times New Roman" w:cs="Times New Roman"/>
            <w:sz w:val="24"/>
            <w:szCs w:val="24"/>
          </w:rPr>
          <w:t>http://www.calameo.com/</w:t>
        </w:r>
      </w:hyperlink>
    </w:p>
    <w:p w:rsidR="006A7C3E" w:rsidRPr="00AC671B" w:rsidRDefault="00B4776C" w:rsidP="00AC6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A02106" w:rsidRPr="00AC67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02106" w:rsidRPr="00AC671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02106" w:rsidRPr="00AC67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2106" w:rsidRPr="00AC67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02106" w:rsidRPr="00AC67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timetoast</w:t>
        </w:r>
        <w:proofErr w:type="spellEnd"/>
        <w:r w:rsidR="00A02106" w:rsidRPr="00AC67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02106" w:rsidRPr="00AC67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02106" w:rsidRPr="00AC671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02106" w:rsidRPr="00AC67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timelines</w:t>
        </w:r>
      </w:hyperlink>
    </w:p>
    <w:p w:rsidR="00A02106" w:rsidRPr="00AC671B" w:rsidRDefault="00B4776C" w:rsidP="00AC671B">
      <w:pPr>
        <w:pStyle w:val="c2"/>
        <w:spacing w:before="0" w:beforeAutospacing="0" w:after="0" w:afterAutospacing="0"/>
      </w:pPr>
      <w:hyperlink r:id="rId33" w:history="1">
        <w:r w:rsidR="00A02106" w:rsidRPr="00AC671B">
          <w:rPr>
            <w:rStyle w:val="a3"/>
          </w:rPr>
          <w:t>http://www.dipity.com</w:t>
        </w:r>
      </w:hyperlink>
      <w:r w:rsidR="00A02106" w:rsidRPr="00AC671B">
        <w:t> </w:t>
      </w:r>
    </w:p>
    <w:p w:rsidR="00A02106" w:rsidRPr="00AC671B" w:rsidRDefault="00B4776C" w:rsidP="00AC671B">
      <w:pPr>
        <w:pStyle w:val="c2"/>
        <w:spacing w:before="0" w:beforeAutospacing="0" w:after="0" w:afterAutospacing="0"/>
      </w:pPr>
      <w:hyperlink r:id="rId34" w:history="1">
        <w:r w:rsidR="00A02106" w:rsidRPr="00AC671B">
          <w:rPr>
            <w:rStyle w:val="a3"/>
          </w:rPr>
          <w:t>http://www.timerime.com</w:t>
        </w:r>
      </w:hyperlink>
      <w:r w:rsidR="00A02106" w:rsidRPr="00AC671B">
        <w:t> </w:t>
      </w:r>
    </w:p>
    <w:p w:rsidR="00A02106" w:rsidRPr="00AC671B" w:rsidRDefault="00B4776C" w:rsidP="00AC671B">
      <w:pPr>
        <w:pStyle w:val="c2"/>
        <w:spacing w:before="0" w:beforeAutospacing="0" w:after="0" w:afterAutospacing="0"/>
      </w:pPr>
      <w:hyperlink r:id="rId35" w:history="1">
        <w:r w:rsidR="00A02106" w:rsidRPr="00AC671B">
          <w:rPr>
            <w:rStyle w:val="a3"/>
          </w:rPr>
          <w:t>http://www.timetoast.com</w:t>
        </w:r>
      </w:hyperlink>
      <w:r w:rsidR="00A02106" w:rsidRPr="00AC671B">
        <w:rPr>
          <w:rStyle w:val="c5"/>
        </w:rPr>
        <w:t> </w:t>
      </w:r>
    </w:p>
    <w:p w:rsidR="00A02106" w:rsidRPr="00AC671B" w:rsidRDefault="00B4776C" w:rsidP="00AC6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A02106" w:rsidRPr="00AC671B">
          <w:rPr>
            <w:rStyle w:val="a3"/>
            <w:rFonts w:ascii="Times New Roman" w:hAnsi="Times New Roman" w:cs="Times New Roman"/>
            <w:sz w:val="24"/>
            <w:szCs w:val="24"/>
          </w:rPr>
          <w:t>http://edu.glogster.com/</w:t>
        </w:r>
      </w:hyperlink>
    </w:p>
    <w:p w:rsidR="00AC671B" w:rsidRPr="00AC671B" w:rsidRDefault="00AC671B" w:rsidP="00AC67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hyperlink r:id="rId37" w:history="1">
        <w:r w:rsidRPr="00530B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530B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school-collection.edu</w:t>
        </w:r>
      </w:hyperlink>
    </w:p>
    <w:p w:rsidR="00AC671B" w:rsidRPr="00AC671B" w:rsidRDefault="00AC671B" w:rsidP="00AC671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8" w:history="1"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ege</w:t>
        </w:r>
        <w:proofErr w:type="spellEnd"/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PortalWeb</w:t>
        </w:r>
        <w:proofErr w:type="spellEnd"/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isp</w:t>
        </w:r>
        <w:proofErr w:type="spellEnd"/>
      </w:hyperlink>
    </w:p>
    <w:p w:rsidR="00AC671B" w:rsidRPr="00AC671B" w:rsidRDefault="00AC671B" w:rsidP="00AC671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9" w:history="1"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http://new.teacher.fio.ru/</w:t>
        </w:r>
      </w:hyperlink>
    </w:p>
    <w:p w:rsidR="00AC671B" w:rsidRPr="00AC671B" w:rsidRDefault="00AC671B" w:rsidP="00AC671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0" w:history="1">
        <w:r w:rsidRPr="00AC67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http://school.holm.ru/</w:t>
        </w:r>
      </w:hyperlink>
    </w:p>
    <w:p w:rsidR="00AC671B" w:rsidRPr="00AC671B" w:rsidRDefault="00AC671B" w:rsidP="00AC671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1" w:history="1">
        <w:r w:rsidRPr="00530B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http://www.1september.ru/ru/</w:t>
        </w:r>
      </w:hyperlink>
    </w:p>
    <w:p w:rsidR="00AC671B" w:rsidRPr="00AC671B" w:rsidRDefault="00AC671B" w:rsidP="00AC6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AC671B">
          <w:rPr>
            <w:rStyle w:val="a3"/>
            <w:rFonts w:ascii="Times New Roman" w:hAnsi="Times New Roman" w:cs="Times New Roman"/>
            <w:sz w:val="24"/>
            <w:szCs w:val="24"/>
          </w:rPr>
          <w:t>http://www.prosv.ru/</w:t>
        </w:r>
      </w:hyperlink>
    </w:p>
    <w:p w:rsidR="00AC671B" w:rsidRPr="00AC671B" w:rsidRDefault="00AC671B" w:rsidP="00AC6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AC671B">
          <w:rPr>
            <w:rStyle w:val="a3"/>
            <w:rFonts w:ascii="Times New Roman" w:hAnsi="Times New Roman" w:cs="Times New Roman"/>
            <w:sz w:val="24"/>
            <w:szCs w:val="24"/>
          </w:rPr>
          <w:t>http://www.smartboard.ru/</w:t>
        </w:r>
      </w:hyperlink>
    </w:p>
    <w:p w:rsidR="00AC671B" w:rsidRPr="00AC671B" w:rsidRDefault="00AC671B" w:rsidP="00AC67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44" w:history="1">
        <w:r w:rsidRPr="00530B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http://slanger.ru/</w:t>
        </w:r>
      </w:hyperlink>
    </w:p>
    <w:p w:rsidR="00AC671B" w:rsidRPr="00AC671B" w:rsidRDefault="00AC671B" w:rsidP="00AC67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45" w:history="1">
        <w:r w:rsidRPr="00530B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www.heo.ru</w:t>
        </w:r>
      </w:hyperlink>
    </w:p>
    <w:p w:rsidR="00AC671B" w:rsidRPr="00AC671B" w:rsidRDefault="00AC671B" w:rsidP="00AC67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46" w:history="1">
        <w:r w:rsidRPr="00530B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www.italingua.ru</w:t>
        </w:r>
      </w:hyperlink>
    </w:p>
    <w:p w:rsidR="00A02106" w:rsidRPr="00A02106" w:rsidRDefault="00A02106"/>
    <w:sectPr w:rsidR="00A02106" w:rsidRPr="00A02106" w:rsidSect="00B4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13A"/>
    <w:multiLevelType w:val="multilevel"/>
    <w:tmpl w:val="43C2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F7ED4"/>
    <w:multiLevelType w:val="hybridMultilevel"/>
    <w:tmpl w:val="9E98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D8"/>
    <w:rsid w:val="00002D59"/>
    <w:rsid w:val="00004C61"/>
    <w:rsid w:val="0002048C"/>
    <w:rsid w:val="00040853"/>
    <w:rsid w:val="00042820"/>
    <w:rsid w:val="00044E9E"/>
    <w:rsid w:val="00051166"/>
    <w:rsid w:val="000551B9"/>
    <w:rsid w:val="00073EC7"/>
    <w:rsid w:val="000753A4"/>
    <w:rsid w:val="000817E4"/>
    <w:rsid w:val="000D518A"/>
    <w:rsid w:val="000E347F"/>
    <w:rsid w:val="000F3611"/>
    <w:rsid w:val="000F7484"/>
    <w:rsid w:val="00102F16"/>
    <w:rsid w:val="00123AA6"/>
    <w:rsid w:val="00123CFF"/>
    <w:rsid w:val="00136852"/>
    <w:rsid w:val="00155257"/>
    <w:rsid w:val="00156CCC"/>
    <w:rsid w:val="00162005"/>
    <w:rsid w:val="0016611B"/>
    <w:rsid w:val="00167515"/>
    <w:rsid w:val="001834B2"/>
    <w:rsid w:val="00195F21"/>
    <w:rsid w:val="001B6A16"/>
    <w:rsid w:val="001D0488"/>
    <w:rsid w:val="001D145D"/>
    <w:rsid w:val="001E4E0D"/>
    <w:rsid w:val="001E5076"/>
    <w:rsid w:val="001F2854"/>
    <w:rsid w:val="001F4A0E"/>
    <w:rsid w:val="001F712B"/>
    <w:rsid w:val="0021510C"/>
    <w:rsid w:val="00232FD9"/>
    <w:rsid w:val="00241FD8"/>
    <w:rsid w:val="00250F73"/>
    <w:rsid w:val="00255E44"/>
    <w:rsid w:val="00256F37"/>
    <w:rsid w:val="00263F51"/>
    <w:rsid w:val="0027701F"/>
    <w:rsid w:val="002A2EE7"/>
    <w:rsid w:val="002B53CB"/>
    <w:rsid w:val="002D006B"/>
    <w:rsid w:val="002D1D65"/>
    <w:rsid w:val="00305E6D"/>
    <w:rsid w:val="0031543D"/>
    <w:rsid w:val="00315716"/>
    <w:rsid w:val="003221E9"/>
    <w:rsid w:val="003325C1"/>
    <w:rsid w:val="00344F00"/>
    <w:rsid w:val="00347363"/>
    <w:rsid w:val="00353BEF"/>
    <w:rsid w:val="003634C1"/>
    <w:rsid w:val="003669FF"/>
    <w:rsid w:val="00372B50"/>
    <w:rsid w:val="00391C19"/>
    <w:rsid w:val="003A072B"/>
    <w:rsid w:val="003B5518"/>
    <w:rsid w:val="003C4970"/>
    <w:rsid w:val="003E3826"/>
    <w:rsid w:val="003E403E"/>
    <w:rsid w:val="003F3A61"/>
    <w:rsid w:val="003F6C85"/>
    <w:rsid w:val="0041166B"/>
    <w:rsid w:val="004131CD"/>
    <w:rsid w:val="00413500"/>
    <w:rsid w:val="00433D04"/>
    <w:rsid w:val="00441E8C"/>
    <w:rsid w:val="004442F8"/>
    <w:rsid w:val="004554E0"/>
    <w:rsid w:val="00464A20"/>
    <w:rsid w:val="00465D67"/>
    <w:rsid w:val="00473A37"/>
    <w:rsid w:val="00476799"/>
    <w:rsid w:val="00486154"/>
    <w:rsid w:val="00493C72"/>
    <w:rsid w:val="004A2191"/>
    <w:rsid w:val="004C1C28"/>
    <w:rsid w:val="004D763F"/>
    <w:rsid w:val="004E10DB"/>
    <w:rsid w:val="004E2BD9"/>
    <w:rsid w:val="00516452"/>
    <w:rsid w:val="00522755"/>
    <w:rsid w:val="00523A66"/>
    <w:rsid w:val="00530BDF"/>
    <w:rsid w:val="0053268E"/>
    <w:rsid w:val="00543BBD"/>
    <w:rsid w:val="00567174"/>
    <w:rsid w:val="00577477"/>
    <w:rsid w:val="00586E0A"/>
    <w:rsid w:val="005A7286"/>
    <w:rsid w:val="005B0553"/>
    <w:rsid w:val="005C1BEC"/>
    <w:rsid w:val="005C6BDD"/>
    <w:rsid w:val="00604633"/>
    <w:rsid w:val="0061278F"/>
    <w:rsid w:val="00627CDB"/>
    <w:rsid w:val="00644699"/>
    <w:rsid w:val="00656528"/>
    <w:rsid w:val="00672CE6"/>
    <w:rsid w:val="0068209F"/>
    <w:rsid w:val="00686C1B"/>
    <w:rsid w:val="00696918"/>
    <w:rsid w:val="006A7C3E"/>
    <w:rsid w:val="006C1A3A"/>
    <w:rsid w:val="006D1CB4"/>
    <w:rsid w:val="006E2932"/>
    <w:rsid w:val="006F2F2F"/>
    <w:rsid w:val="006F3FAD"/>
    <w:rsid w:val="006F42A7"/>
    <w:rsid w:val="00704C84"/>
    <w:rsid w:val="00706931"/>
    <w:rsid w:val="00711494"/>
    <w:rsid w:val="0071567B"/>
    <w:rsid w:val="00736C7A"/>
    <w:rsid w:val="007372A9"/>
    <w:rsid w:val="0073780F"/>
    <w:rsid w:val="0074075A"/>
    <w:rsid w:val="00782FB3"/>
    <w:rsid w:val="007B5DD4"/>
    <w:rsid w:val="007C7714"/>
    <w:rsid w:val="007D14E1"/>
    <w:rsid w:val="00805BA8"/>
    <w:rsid w:val="008177FA"/>
    <w:rsid w:val="008214CC"/>
    <w:rsid w:val="00830F21"/>
    <w:rsid w:val="00853557"/>
    <w:rsid w:val="00855AC8"/>
    <w:rsid w:val="00860E6A"/>
    <w:rsid w:val="0087175E"/>
    <w:rsid w:val="008739FB"/>
    <w:rsid w:val="00880115"/>
    <w:rsid w:val="00885E28"/>
    <w:rsid w:val="00896CFF"/>
    <w:rsid w:val="008B4403"/>
    <w:rsid w:val="008B5666"/>
    <w:rsid w:val="008C57B5"/>
    <w:rsid w:val="008D2D28"/>
    <w:rsid w:val="008D526F"/>
    <w:rsid w:val="008E0541"/>
    <w:rsid w:val="008E0F88"/>
    <w:rsid w:val="008E5BAF"/>
    <w:rsid w:val="008E763B"/>
    <w:rsid w:val="009016DD"/>
    <w:rsid w:val="00940A00"/>
    <w:rsid w:val="00944E16"/>
    <w:rsid w:val="00955433"/>
    <w:rsid w:val="00963628"/>
    <w:rsid w:val="00967C42"/>
    <w:rsid w:val="009745A4"/>
    <w:rsid w:val="00974FD5"/>
    <w:rsid w:val="009A67CE"/>
    <w:rsid w:val="009B3423"/>
    <w:rsid w:val="009E1D55"/>
    <w:rsid w:val="009F06E7"/>
    <w:rsid w:val="009F2FEF"/>
    <w:rsid w:val="00A02106"/>
    <w:rsid w:val="00A031F9"/>
    <w:rsid w:val="00A1130E"/>
    <w:rsid w:val="00A370E7"/>
    <w:rsid w:val="00A54BCA"/>
    <w:rsid w:val="00A566E0"/>
    <w:rsid w:val="00A650A2"/>
    <w:rsid w:val="00A67274"/>
    <w:rsid w:val="00A674AE"/>
    <w:rsid w:val="00A73AD8"/>
    <w:rsid w:val="00A83A6F"/>
    <w:rsid w:val="00A85022"/>
    <w:rsid w:val="00A950E9"/>
    <w:rsid w:val="00A95FB8"/>
    <w:rsid w:val="00A970D7"/>
    <w:rsid w:val="00AB7D9E"/>
    <w:rsid w:val="00AC278B"/>
    <w:rsid w:val="00AC671B"/>
    <w:rsid w:val="00AD0031"/>
    <w:rsid w:val="00AD15B7"/>
    <w:rsid w:val="00AE65F8"/>
    <w:rsid w:val="00AF7328"/>
    <w:rsid w:val="00B03AC2"/>
    <w:rsid w:val="00B077FB"/>
    <w:rsid w:val="00B26AE2"/>
    <w:rsid w:val="00B32F58"/>
    <w:rsid w:val="00B4776C"/>
    <w:rsid w:val="00B477D6"/>
    <w:rsid w:val="00B479FC"/>
    <w:rsid w:val="00B5172E"/>
    <w:rsid w:val="00B52DA3"/>
    <w:rsid w:val="00B67995"/>
    <w:rsid w:val="00B733D3"/>
    <w:rsid w:val="00B81F5C"/>
    <w:rsid w:val="00B85553"/>
    <w:rsid w:val="00B91177"/>
    <w:rsid w:val="00BA4479"/>
    <w:rsid w:val="00BD7690"/>
    <w:rsid w:val="00BF1F14"/>
    <w:rsid w:val="00C135CB"/>
    <w:rsid w:val="00C22AD0"/>
    <w:rsid w:val="00C405A1"/>
    <w:rsid w:val="00C5729B"/>
    <w:rsid w:val="00C60A09"/>
    <w:rsid w:val="00C64235"/>
    <w:rsid w:val="00C73CE8"/>
    <w:rsid w:val="00C820E3"/>
    <w:rsid w:val="00C93EC1"/>
    <w:rsid w:val="00CA4074"/>
    <w:rsid w:val="00CA681E"/>
    <w:rsid w:val="00CC1C17"/>
    <w:rsid w:val="00CD0D4F"/>
    <w:rsid w:val="00D06F58"/>
    <w:rsid w:val="00D070A7"/>
    <w:rsid w:val="00D252C4"/>
    <w:rsid w:val="00D35CC9"/>
    <w:rsid w:val="00D42E78"/>
    <w:rsid w:val="00D60C04"/>
    <w:rsid w:val="00D63787"/>
    <w:rsid w:val="00D914CA"/>
    <w:rsid w:val="00D93336"/>
    <w:rsid w:val="00DB03EB"/>
    <w:rsid w:val="00DB337D"/>
    <w:rsid w:val="00DB46F2"/>
    <w:rsid w:val="00DB7DF6"/>
    <w:rsid w:val="00DC4756"/>
    <w:rsid w:val="00DC6B4C"/>
    <w:rsid w:val="00DD6193"/>
    <w:rsid w:val="00DD626B"/>
    <w:rsid w:val="00DE4229"/>
    <w:rsid w:val="00DE4F9B"/>
    <w:rsid w:val="00E14D20"/>
    <w:rsid w:val="00E37A70"/>
    <w:rsid w:val="00E40589"/>
    <w:rsid w:val="00E513B5"/>
    <w:rsid w:val="00E54FF3"/>
    <w:rsid w:val="00E627BE"/>
    <w:rsid w:val="00E86B97"/>
    <w:rsid w:val="00EA7C8D"/>
    <w:rsid w:val="00EC4C08"/>
    <w:rsid w:val="00EC68D6"/>
    <w:rsid w:val="00ED5196"/>
    <w:rsid w:val="00EE692F"/>
    <w:rsid w:val="00EF275F"/>
    <w:rsid w:val="00F0030E"/>
    <w:rsid w:val="00F06B86"/>
    <w:rsid w:val="00F14B4D"/>
    <w:rsid w:val="00F35BAF"/>
    <w:rsid w:val="00F47E0F"/>
    <w:rsid w:val="00F5225C"/>
    <w:rsid w:val="00F53B9D"/>
    <w:rsid w:val="00F64DEE"/>
    <w:rsid w:val="00F8724F"/>
    <w:rsid w:val="00F93CCF"/>
    <w:rsid w:val="00FB44A4"/>
    <w:rsid w:val="00FC5C75"/>
    <w:rsid w:val="00FC7F40"/>
    <w:rsid w:val="00FE7A46"/>
    <w:rsid w:val="00FF646A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6C"/>
  </w:style>
  <w:style w:type="paragraph" w:styleId="2">
    <w:name w:val="heading 2"/>
    <w:basedOn w:val="a"/>
    <w:link w:val="20"/>
    <w:uiPriority w:val="9"/>
    <w:qFormat/>
    <w:rsid w:val="006A7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FB3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782F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2FB3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74FD5"/>
  </w:style>
  <w:style w:type="character" w:customStyle="1" w:styleId="20">
    <w:name w:val="Заголовок 2 Знак"/>
    <w:basedOn w:val="a0"/>
    <w:link w:val="2"/>
    <w:uiPriority w:val="9"/>
    <w:rsid w:val="006A7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A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2106"/>
  </w:style>
  <w:style w:type="character" w:customStyle="1" w:styleId="c7">
    <w:name w:val="c7"/>
    <w:basedOn w:val="a0"/>
    <w:rsid w:val="00A02106"/>
  </w:style>
  <w:style w:type="character" w:customStyle="1" w:styleId="c5">
    <w:name w:val="c5"/>
    <w:basedOn w:val="a0"/>
    <w:rsid w:val="00A02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7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FB3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782F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2FB3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74FD5"/>
  </w:style>
  <w:style w:type="character" w:customStyle="1" w:styleId="20">
    <w:name w:val="Заголовок 2 Знак"/>
    <w:basedOn w:val="a0"/>
    <w:link w:val="2"/>
    <w:uiPriority w:val="9"/>
    <w:rsid w:val="006A7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A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2106"/>
  </w:style>
  <w:style w:type="character" w:customStyle="1" w:styleId="c7">
    <w:name w:val="c7"/>
    <w:basedOn w:val="a0"/>
    <w:rsid w:val="00A02106"/>
  </w:style>
  <w:style w:type="character" w:customStyle="1" w:styleId="c5">
    <w:name w:val="c5"/>
    <w:basedOn w:val="a0"/>
    <w:rsid w:val="00A02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ki.rdf.ru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language.edu.ru/" TargetMode="External"/><Relationship Id="rId39" Type="http://schemas.openxmlformats.org/officeDocument/2006/relationships/hyperlink" Target="http://new.teacher.fi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ru/" TargetMode="External"/><Relationship Id="rId34" Type="http://schemas.openxmlformats.org/officeDocument/2006/relationships/hyperlink" Target="http://www.timerime.com" TargetMode="External"/><Relationship Id="rId42" Type="http://schemas.openxmlformats.org/officeDocument/2006/relationships/hyperlink" Target="http://www.prosv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gramota.ru" TargetMode="External"/><Relationship Id="rId12" Type="http://schemas.openxmlformats.org/officeDocument/2006/relationships/hyperlink" Target="http://it-n.ru/" TargetMode="External"/><Relationship Id="rId17" Type="http://schemas.openxmlformats.org/officeDocument/2006/relationships/hyperlink" Target="http://www.nachalka.com/" TargetMode="External"/><Relationship Id="rId25" Type="http://schemas.openxmlformats.org/officeDocument/2006/relationships/hyperlink" Target="http://www.alleng.ru/edu/ruslang.htm" TargetMode="External"/><Relationship Id="rId33" Type="http://schemas.openxmlformats.org/officeDocument/2006/relationships/hyperlink" Target="http://www.dipity.com" TargetMode="External"/><Relationship Id="rId38" Type="http://schemas.openxmlformats.org/officeDocument/2006/relationships/hyperlink" Target="http://ege.edu.ru/PortalWeb/index.isp" TargetMode="External"/><Relationship Id="rId46" Type="http://schemas.openxmlformats.org/officeDocument/2006/relationships/hyperlink" Target="http://www.italingu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://www.krugosvet.ru" TargetMode="External"/><Relationship Id="rId29" Type="http://schemas.openxmlformats.org/officeDocument/2006/relationships/hyperlink" Target="http://www.prosv.ru/ebooks/ladizenskaya_russkii_7/" TargetMode="External"/><Relationship Id="rId41" Type="http://schemas.openxmlformats.org/officeDocument/2006/relationships/hyperlink" Target="http://www.1september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ovari.ru" TargetMode="External"/><Relationship Id="rId11" Type="http://schemas.openxmlformats.org/officeDocument/2006/relationships/hyperlink" Target="http://pedsovet.org/" TargetMode="External"/><Relationship Id="rId24" Type="http://schemas.openxmlformats.org/officeDocument/2006/relationships/hyperlink" Target="http://www.litera.ru/" TargetMode="External"/><Relationship Id="rId32" Type="http://schemas.openxmlformats.org/officeDocument/2006/relationships/hyperlink" Target="http://www.timetoast.com/timelines" TargetMode="External"/><Relationship Id="rId37" Type="http://schemas.openxmlformats.org/officeDocument/2006/relationships/hyperlink" Target="http://school-collection.edu" TargetMode="External"/><Relationship Id="rId40" Type="http://schemas.openxmlformats.org/officeDocument/2006/relationships/hyperlink" Target="http://school.holm.ru/" TargetMode="External"/><Relationship Id="rId45" Type="http://schemas.openxmlformats.org/officeDocument/2006/relationships/hyperlink" Target="http://www.heo.ru" TargetMode="External"/><Relationship Id="rId5" Type="http://schemas.openxmlformats.org/officeDocument/2006/relationships/hyperlink" Target="http://www.rubricon.ru" TargetMode="External"/><Relationship Id="rId15" Type="http://schemas.openxmlformats.org/officeDocument/2006/relationships/hyperlink" Target="http://www.uroki.net/" TargetMode="External"/><Relationship Id="rId23" Type="http://schemas.openxmlformats.org/officeDocument/2006/relationships/hyperlink" Target="http://www.online.ru/sp/eel/russian" TargetMode="External"/><Relationship Id="rId28" Type="http://schemas.openxmlformats.org/officeDocument/2006/relationships/hyperlink" Target="http://www.gramota.ru/class/" TargetMode="External"/><Relationship Id="rId36" Type="http://schemas.openxmlformats.org/officeDocument/2006/relationships/hyperlink" Target="http://edu.glogster.com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pedsovet.su/" TargetMode="External"/><Relationship Id="rId19" Type="http://schemas.openxmlformats.org/officeDocument/2006/relationships/hyperlink" Target="http://www.wikipedia.ru" TargetMode="External"/><Relationship Id="rId31" Type="http://schemas.openxmlformats.org/officeDocument/2006/relationships/hyperlink" Target="http://www.calameo.com/" TargetMode="External"/><Relationship Id="rId44" Type="http://schemas.openxmlformats.org/officeDocument/2006/relationships/hyperlink" Target="http://slang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fhology.ru" TargetMode="External"/><Relationship Id="rId14" Type="http://schemas.openxmlformats.org/officeDocument/2006/relationships/hyperlink" Target="http://www.rusedu.ru/" TargetMode="External"/><Relationship Id="rId22" Type="http://schemas.openxmlformats.org/officeDocument/2006/relationships/hyperlink" Target="http://ssp.ioso.ru/" TargetMode="External"/><Relationship Id="rId27" Type="http://schemas.openxmlformats.org/officeDocument/2006/relationships/hyperlink" Target="http://www.prosv.ru/ebooks/ladizenskaya_russkii_7/05.htm" TargetMode="External"/><Relationship Id="rId30" Type="http://schemas.openxmlformats.org/officeDocument/2006/relationships/hyperlink" Target="http://litera.edu.ru/" TargetMode="External"/><Relationship Id="rId35" Type="http://schemas.openxmlformats.org/officeDocument/2006/relationships/hyperlink" Target="http://www.timetoast.com" TargetMode="External"/><Relationship Id="rId43" Type="http://schemas.openxmlformats.org/officeDocument/2006/relationships/hyperlink" Target="http://www.smartboard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feb-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</cp:revision>
  <dcterms:created xsi:type="dcterms:W3CDTF">2013-08-28T16:34:00Z</dcterms:created>
  <dcterms:modified xsi:type="dcterms:W3CDTF">2013-08-30T17:41:00Z</dcterms:modified>
</cp:coreProperties>
</file>